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    Комиссию    по  соблюдению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требований  к   служебному  поведению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государственных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гражданских   служащих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,</w:t>
      </w:r>
      <w:proofErr w:type="gramEnd"/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 урегулированию  конфликта интересов</w:t>
      </w:r>
    </w:p>
    <w:p w:rsidR="00307B2E" w:rsidRPr="006C7A2E" w:rsidRDefault="00307B2E" w:rsidP="006C7A2E">
      <w:pPr>
        <w:spacing w:after="0" w:line="240" w:lineRule="auto"/>
        <w:rPr>
          <w:rFonts w:ascii="Courier New" w:hAnsi="Courier New" w:cs="Courier New"/>
        </w:rPr>
      </w:pPr>
      <w:r>
        <w:t xml:space="preserve">                                                                                           </w:t>
      </w:r>
      <w:r w:rsidRPr="006C7A2E">
        <w:rPr>
          <w:rFonts w:ascii="Courier New" w:hAnsi="Courier New" w:cs="Courier New"/>
        </w:rPr>
        <w:t xml:space="preserve">в </w:t>
      </w:r>
      <w:r w:rsidR="006C7A2E" w:rsidRPr="006C7A2E">
        <w:rPr>
          <w:rFonts w:ascii="Courier New" w:hAnsi="Courier New" w:cs="Courier New"/>
        </w:rPr>
        <w:t>Министерстве</w:t>
      </w:r>
      <w:r w:rsidR="006C7A2E">
        <w:rPr>
          <w:rFonts w:ascii="Courier New" w:hAnsi="Courier New" w:cs="Courier New"/>
        </w:rPr>
        <w:t xml:space="preserve"> приоритетных проектов </w:t>
      </w:r>
      <w:r w:rsidR="006C7A2E">
        <w:rPr>
          <w:rFonts w:ascii="Courier New" w:hAnsi="Courier New" w:cs="Courier New"/>
        </w:rPr>
        <w:br/>
        <w:t xml:space="preserve">                                  развития </w:t>
      </w:r>
      <w:r w:rsidR="006C7A2E" w:rsidRPr="006C7A2E">
        <w:rPr>
          <w:rFonts w:ascii="Courier New" w:hAnsi="Courier New" w:cs="Courier New"/>
        </w:rPr>
        <w:t xml:space="preserve">территорий и туризма </w:t>
      </w:r>
      <w:r w:rsidRPr="006C7A2E">
        <w:rPr>
          <w:rFonts w:ascii="Courier New" w:hAnsi="Courier New" w:cs="Courier New"/>
        </w:rPr>
        <w:t xml:space="preserve">Курской </w:t>
      </w:r>
      <w:r w:rsidR="006C7A2E">
        <w:rPr>
          <w:rFonts w:ascii="Courier New" w:hAnsi="Courier New" w:cs="Courier New"/>
        </w:rPr>
        <w:br/>
        <w:t xml:space="preserve">                                  </w:t>
      </w:r>
      <w:r w:rsidRPr="006C7A2E">
        <w:rPr>
          <w:rFonts w:ascii="Courier New" w:hAnsi="Courier New" w:cs="Courier New"/>
        </w:rPr>
        <w:t>области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(Ф.И.О.)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(замещаемая должность и структурное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0718BB">
        <w:rPr>
          <w:rFonts w:ascii="Courier New" w:hAnsi="Courier New" w:cs="Courier New"/>
          <w:sz w:val="20"/>
          <w:szCs w:val="20"/>
        </w:rPr>
        <w:t>п</w:t>
      </w:r>
      <w:r>
        <w:rPr>
          <w:rFonts w:ascii="Courier New" w:hAnsi="Courier New" w:cs="Courier New"/>
          <w:sz w:val="20"/>
          <w:szCs w:val="20"/>
        </w:rPr>
        <w:t>одразделение</w:t>
      </w:r>
      <w:r w:rsidR="000718BB">
        <w:rPr>
          <w:rFonts w:ascii="Courier New" w:hAnsi="Courier New" w:cs="Courier New"/>
          <w:sz w:val="20"/>
          <w:szCs w:val="20"/>
        </w:rPr>
        <w:t xml:space="preserve"> </w:t>
      </w:r>
      <w:r w:rsidR="006C7A2E">
        <w:rPr>
          <w:rFonts w:ascii="Courier New" w:hAnsi="Courier New" w:cs="Courier New"/>
          <w:sz w:val="20"/>
          <w:szCs w:val="20"/>
        </w:rPr>
        <w:t>Министерства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, телефон)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ОБРАЩЕНИЕ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о даче согласия на замещение должности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в коммерческой или некоммерческой организации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(выполнение работы на условиях гражданско-правового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договора в коммерческой или некоммерческой организации)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(Ф.И.О.)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ind w:right="113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замещавши</w:t>
      </w:r>
      <w:proofErr w:type="gramStart"/>
      <w:r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 в  </w:t>
      </w:r>
      <w:r w:rsidR="006C7A2E">
        <w:rPr>
          <w:rFonts w:ascii="Courier New" w:hAnsi="Courier New" w:cs="Courier New"/>
          <w:sz w:val="20"/>
          <w:szCs w:val="20"/>
        </w:rPr>
        <w:t xml:space="preserve">Министерстве приоритетных проектов развития территорий и туризма </w:t>
      </w:r>
      <w:r>
        <w:rPr>
          <w:rFonts w:ascii="Courier New" w:hAnsi="Courier New" w:cs="Courier New"/>
          <w:sz w:val="20"/>
          <w:szCs w:val="20"/>
        </w:rPr>
        <w:t xml:space="preserve"> Курской области  должность   государственной  гражданской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службы 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должностей, замещаемых в течение последних двух лет со дня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увольнения, с указанием структурного подразделения)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ч. 3  ст.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27.07.2004 N  79-ФЗ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"О  государственной  гражданской  службе"  и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12</w:t>
        </w:r>
      </w:hyperlink>
      <w:r>
        <w:rPr>
          <w:rFonts w:ascii="Courier New" w:hAnsi="Courier New" w:cs="Courier New"/>
          <w:sz w:val="20"/>
          <w:szCs w:val="20"/>
        </w:rPr>
        <w:t xml:space="preserve">  Федерального  закона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  25.12.2008  N 273-ФЗ  "О противодействии коррупции",  прошу  дать  мне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 на  замещение должности (заключение гражданско-правового договора)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(планируемая замещаемая должность, наименование организации,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местонахождение организации, характер ее деятельности)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тем, что при замещении должности 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(указать наименование должности, которую гражданин замещал в </w:t>
      </w:r>
      <w:r w:rsidR="006C7A2E">
        <w:rPr>
          <w:rFonts w:ascii="Courier New" w:hAnsi="Courier New" w:cs="Courier New"/>
          <w:sz w:val="20"/>
          <w:szCs w:val="20"/>
        </w:rPr>
        <w:t>Министерстве</w:t>
      </w:r>
      <w:r>
        <w:rPr>
          <w:rFonts w:ascii="Courier New" w:hAnsi="Courier New" w:cs="Courier New"/>
          <w:sz w:val="20"/>
          <w:szCs w:val="20"/>
        </w:rPr>
        <w:t>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  осуществля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следующие функции государственного управления в отношении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этой организации: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___________________________________________________________________,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(указать какие)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2) _____________________________________________________________________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  мои  должностные  обязанности будет входить (выполняемая мною работа</w:t>
      </w:r>
      <w:proofErr w:type="gramEnd"/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будет включать):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____________________________________________________________________;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(краткое описание должностных обязанностей, характер выполняемой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работы в случае заключения трудового или гражданско-правового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договора)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 договора _________________________________________________________.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(трудовой или гражданско-правовой, срок его действия,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предполагаемая сумма оплаты за выполнение (оказание)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по договору работ (услуг))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Информацию  о  принятом Комиссией решении прошу направить на мое имя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___________________________________________________________________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(указывается адрес фактического проживания гражданина для направления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решения по почте либо указывается любой другой способ направления решения,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 также необходимые реквизиты для такого способа направления решения)</w:t>
      </w: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7B2E" w:rsidRDefault="00307B2E" w:rsidP="006C7A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                          ______________________________</w:t>
      </w:r>
    </w:p>
    <w:p w:rsidR="00DB540C" w:rsidRDefault="00307B2E" w:rsidP="006C7A2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(дата)                                  (подпись, инициалы и фамилия)</w:t>
      </w:r>
    </w:p>
    <w:sectPr w:rsidR="00DB540C" w:rsidSect="006C7A2E">
      <w:pgSz w:w="11906" w:h="16838"/>
      <w:pgMar w:top="851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FA"/>
    <w:rsid w:val="000718BB"/>
    <w:rsid w:val="00307B2E"/>
    <w:rsid w:val="006C7A2E"/>
    <w:rsid w:val="00DB540C"/>
    <w:rsid w:val="00E7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8F5BC724DC02E0B5F5C65C0A5A63DA8AABE8DE3FBAC30361515A6F9AACF6C8193BF43A60621BB4B09D149AE4410228FA1C286957Q5R" TargetMode="External"/><Relationship Id="rId5" Type="http://schemas.openxmlformats.org/officeDocument/2006/relationships/hyperlink" Target="consultantplus://offline/ref=2D8F5BC724DC02E0B5F5C65C0A5A63DA8AAAE8D73BB9C30361515A6F9AACF6C8193BF43B6D621BB4B09D149AE4410228FA1C286957Q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dcterms:created xsi:type="dcterms:W3CDTF">2023-04-03T11:32:00Z</dcterms:created>
  <dcterms:modified xsi:type="dcterms:W3CDTF">2023-04-03T11:32:00Z</dcterms:modified>
</cp:coreProperties>
</file>